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ca386c1604bd4" /><Relationship Type="http://schemas.openxmlformats.org/package/2006/relationships/metadata/core-properties" Target="/docProps/core.xml" Id="Rc43e24659d0144f2" /><Relationship Type="http://schemas.openxmlformats.org/officeDocument/2006/relationships/extended-properties" Target="/docProps/app.xml" Id="R8e2fbad0337047b7" /><Relationship Type="http://schemas.openxmlformats.org/officeDocument/2006/relationships/custom-properties" Target="/docProps/custom.xml" Id="Rfb8cc405756e47a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2"/>
          <w:szCs w:val="22"/>
        </w:rPr>
        <w:spacing w:before="0" w:after="0" w:lineRule="exact" w:line="220"/>
      </w:pPr>
      <w:r>
        <mc:AlternateContent>
          <mc:Choice Requires="wpg">
            <w:drawing>
              <wp:anchor allowOverlap="1" layoutInCell="0" relativeHeight="99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ge">
                  <wp:posOffset>1414273</wp:posOffset>
                </wp:positionV>
                <wp:extent cx="5980175" cy="1219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12191"/>
                          <a:chOff x="0" y="0"/>
                          <a:chExt cx="5980175" cy="1219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2191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ge">
                  <wp:posOffset>2031493</wp:posOffset>
                </wp:positionV>
                <wp:extent cx="5980175" cy="1219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12192"/>
                          <a:chOff x="0" y="0"/>
                          <a:chExt cx="5980175" cy="1219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12192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4"/>
          <w:strike w:val="0"/>
          <w:u w:val="none"/>
        </w:rPr>
        <w:jc w:val="center"/>
        <w:ind w:firstLine="0" w:left="2791" w:right="2977"/>
        <w:spacing w:before="0" w:after="0" w:lineRule="auto" w:line="253"/>
        <w:widowControl w:val="0"/>
      </w:pPr>
      <w:r>
        <mc:AlternateContent>
          <mc:Choice Requires="wpg">
            <w:drawing>
              <wp:anchor allowOverlap="1" layoutInCell="0" relativeHeight="980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-548892</wp:posOffset>
                </wp:positionV>
                <wp:extent cx="7156705" cy="9442702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1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1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18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1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7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2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2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1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2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30"/>
          <w:szCs w:val="30"/>
          <w:spacing w:val="-1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14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4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4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0"/>
          <w:szCs w:val="20"/>
          <w:spacing w:val="-14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abs>
          <w:tab w:val="left" w:leader="none" w:pos="7477"/>
        </w:tabs>
        <w:jc w:val="left"/>
        <w:ind w:firstLine="0" w:left="334" w:right="535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33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694"/>
        </w:tabs>
        <w:ind w:firstLine="0" w:left="20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ind w:firstLine="0" w:left="69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left"/>
        <w:ind w:firstLine="0" w:left="694" w:right="53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abs>
          <w:tab w:val="left" w:leader="none" w:pos="694"/>
        </w:tabs>
        <w:ind w:firstLine="0" w:left="1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8"/>
          <w:strike w:val="0"/>
          <w:u w:val="singl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jc w:val="left"/>
        <w:ind w:firstLine="0" w:left="694" w:right="53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abs>
          <w:tab w:val="left" w:leader="none" w:pos="694"/>
        </w:tabs>
        <w:ind w:firstLine="0" w:left="7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71" w:footer="0" w:gutter="0" w:header="0" w:left="1106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694"/>
          <w:tab w:val="left" w:leader="none" w:pos="2493"/>
        </w:tabs>
        <w:jc w:val="left"/>
        <w:ind w:hanging="2431" w:left="2494" w:right="-5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jc w:val="left"/>
        <w:ind w:hanging="1" w:left="2495" w:right="30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ind w:firstLine="0" w:left="249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jc w:val="both"/>
        <w:ind w:firstLine="0" w:left="0" w:right="3302"/>
        <w:spacing w:before="0" w:after="0" w:lineRule="auto" w:line="25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71" w:footer="0" w:gutter="0" w:header="0" w:left="1106" w:right="850" w:top="1134"/>
          <w:pgNumType w:fmt="decimal"/>
          <w:cols w:equalWidth="0" w:num="2" w:space="708" w:sep="0">
            <w:col w:w="5217" w:space="872"/>
            <w:col w:w="419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abs>
          <w:tab w:val="left" w:leader="none" w:pos="694"/>
        </w:tabs>
        <w:ind w:firstLine="0" w:left="1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ind w:firstLine="0" w:left="69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abs>
          <w:tab w:val="left" w:leader="none" w:pos="694"/>
        </w:tabs>
        <w:ind w:firstLine="0" w:left="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ind w:firstLine="0" w:left="69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abs>
          <w:tab w:val="left" w:leader="none" w:pos="69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jc w:val="both"/>
        <w:ind w:firstLine="0" w:left="694" w:right="57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8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5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ind w:firstLine="0" w:left="33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71" w:footer="0" w:gutter="0" w:header="0" w:left="1106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399" w:right="6702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363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abs>
          <w:tab w:val="left" w:leader="none" w:pos="75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4214"/>
          <w:tab w:val="left" w:leader="none" w:pos="6158"/>
        </w:tabs>
        <w:jc w:val="left"/>
        <w:ind w:firstLine="2069" w:left="1930" w:right="1267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abs>
          <w:tab w:val="left" w:leader="none" w:pos="4215"/>
          <w:tab w:val="left" w:leader="none" w:pos="7708"/>
        </w:tabs>
        <w:jc w:val="both"/>
        <w:ind w:firstLine="0" w:left="1930" w:right="2291"/>
        <w:spacing w:before="2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337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*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ind w:firstLine="0" w:left="11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abs>
          <w:tab w:val="left" w:leader="none" w:pos="759"/>
        </w:tabs>
        <w:ind w:firstLine="0" w:left="1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abs>
          <w:tab w:val="left" w:leader="none" w:pos="759"/>
        </w:tabs>
        <w:ind w:firstLine="0" w:left="20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abs>
          <w:tab w:val="left" w:leader="none" w:pos="759"/>
        </w:tabs>
        <w:ind w:firstLine="0" w:left="1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ind w:firstLine="0" w:left="7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399" w:right="6339"/>
        <w:spacing w:before="0" w:after="0" w:lineRule="auto" w:line="264"/>
        <w:widowControl w:val="0"/>
      </w:pPr>
      <w:r>
        <mc:AlternateContent>
          <mc:Choice Requires="wpg">
            <w:drawing>
              <wp:anchor allowOverlap="1" layoutInCell="0" relativeHeight="745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-17179</wp:posOffset>
                </wp:positionV>
                <wp:extent cx="5980175" cy="205739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205739"/>
                          <a:chOff x="0" y="0"/>
                          <a:chExt cx="5980175" cy="205739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0" y="3047"/>
                            <a:ext cx="5980175" cy="199644"/>
                          </a:xfrm>
                          <a:custGeom>
                            <a:avLst/>
                            <a:pathLst>
                              <a:path w="5980175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5980175" y="199644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205739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ind w:firstLine="0" w:left="3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6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left"/>
        <w:ind w:hanging="360" w:left="1119" w:right="939"/>
        <w:spacing w:before="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ind w:firstLine="0" w:left="11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721" w:left="399" w:right="53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9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399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3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3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ind w:firstLine="0" w:left="399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jc w:val="both"/>
        <w:ind w:hanging="360" w:left="1119" w:right="573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nnu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399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3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399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847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041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702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811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3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jc w:val="both"/>
        <w:ind w:hanging="2214" w:left="3654" w:right="430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firstLine="0" w:left="0" w:right="57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jc w:val="left"/>
        <w:ind w:firstLine="0" w:left="0" w:right="524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5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4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5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left"/>
        <w:ind w:firstLine="0" w:left="0" w:right="67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ind w:firstLine="0" w:left="0" w:right="-20"/>
        <w:spacing w:before="1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5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702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735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jc w:val="left"/>
        <w:ind w:firstLine="0" w:left="0" w:right="865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left"/>
        <w:ind w:hanging="360" w:left="720" w:right="538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jc w:val="left"/>
        <w:ind w:firstLine="0" w:left="720" w:right="104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jc w:val="left"/>
        <w:ind w:firstLine="0" w:left="0" w:right="2470"/>
        <w:spacing w:before="0" w:after="0" w:lineRule="auto" w:line="25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0" w:num="2" w:space="708" w:sep="0">
            <w:col w:w="4330" w:space="708"/>
            <w:col w:w="491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jc w:val="left"/>
        <w:ind w:firstLine="0" w:left="0" w:right="287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jc w:val="left"/>
        <w:ind w:firstLine="0" w:left="0" w:right="840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5704"/>
        <w:spacing w:before="0" w:after="0" w:lineRule="auto" w:line="264"/>
        <w:widowControl w:val="0"/>
      </w:pPr>
      <w:r>
        <mc:AlternateContent>
          <mc:Choice Requires="wpg">
            <w:drawing>
              <wp:anchor allowOverlap="1" layoutInCell="0" relativeHeight="960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-17235</wp:posOffset>
                </wp:positionV>
                <wp:extent cx="5980175" cy="205739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205739"/>
                          <a:chOff x="0" y="0"/>
                          <a:chExt cx="5980175" cy="205739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 rot="0">
                            <a:off x="0" y="3047"/>
                            <a:ext cx="5980175" cy="199644"/>
                          </a:xfrm>
                          <a:custGeom>
                            <a:avLst/>
                            <a:pathLst>
                              <a:path w="5980175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5980175" y="199644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205739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3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9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8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6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both"/>
        <w:ind w:hanging="360" w:left="720" w:right="576"/>
        <w:spacing w:before="6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ind w:firstLine="0" w:left="0" w:right="-20"/>
        <w:spacing w:before="1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3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6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6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both"/>
        <w:ind w:hanging="360" w:left="720" w:right="579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5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702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866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3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3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4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5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5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368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6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3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9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9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5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6"/>
          <w:strike w:val="0"/>
          <w:u w:val="singl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jc w:val="both"/>
        <w:ind w:hanging="360" w:left="720" w:right="576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both"/>
        <w:ind w:hanging="360" w:left="720" w:right="577"/>
        <w:spacing w:before="17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5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jc w:val="left"/>
        <w:ind w:firstLine="0" w:left="720" w:right="-59"/>
        <w:spacing w:before="4" w:after="0" w:lineRule="auto" w:line="25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7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jc w:val="left"/>
        <w:ind w:firstLine="0" w:left="720" w:right="316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7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21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7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7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5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8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7"/>
          <w:strike w:val="0"/>
          <w:u w:val="none"/>
        </w:rPr>
        <w:t>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7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7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5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9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7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21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0" w:num="2" w:space="708" w:sep="0">
            <w:col w:w="4842" w:space="193"/>
            <w:col w:w="491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5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702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2014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5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5"/>
        <w:spacing w:before="17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.64.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jc w:val="left"/>
        <w:ind w:firstLine="0" w:left="0" w:right="850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center"/>
        <w:ind w:firstLine="0" w:left="360" w:right="53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8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8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single"/>
        </w:rPr>
        <w:t>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left"/>
        <w:ind w:hanging="360" w:left="720" w:right="537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5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6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4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3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single"/>
        </w:rPr>
        <w:t>YEE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5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83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702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982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jc w:val="left"/>
        <w:ind w:firstLine="0" w:left="0" w:right="840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2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both"/>
        <w:ind w:hanging="360" w:left="720" w:right="579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jc w:val="left"/>
        <w:ind w:firstLine="0" w:left="720" w:right="10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1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6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6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jc w:val="left"/>
        <w:ind w:firstLine="0" w:left="0" w:right="51"/>
        <w:spacing w:before="0" w:after="0" w:lineRule="auto" w:line="25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Asst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jc w:val="left"/>
        <w:ind w:firstLine="1" w:left="1" w:right="1629"/>
        <w:spacing w:before="0" w:after="0" w:lineRule="auto" w:line="25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4904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3" w:left="0" w:right="2715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0" w:num="3" w:space="708" w:sep="0">
            <w:col w:w="2218" w:space="661"/>
            <w:col w:w="2684" w:space="190"/>
            <w:col w:w="419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9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3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single"/>
        </w:rPr>
        <w:t>LICY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singl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31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left"/>
        <w:ind w:hanging="360" w:left="720" w:right="538"/>
        <w:spacing w:before="1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jc w:val="both"/>
        <w:ind w:firstLine="721" w:left="1440" w:right="57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s…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7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jc w:val="both"/>
        <w:ind w:firstLine="720" w:left="1440" w:right="57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0131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4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firstLine="720" w:left="1440" w:right="57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577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5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jc w:val="right"/>
        <w:ind w:firstLine="0" w:left="1383" w:right="58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66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324" w:right="6702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575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1764" w:right="532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firstLine="720" w:left="1764" w:right="57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5771.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720" w:left="1764" w:right="53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6"/>
          <w:strike w:val="0"/>
          <w:u w:val="none"/>
        </w:rPr>
        <w:jc w:val="left"/>
        <w:ind w:firstLine="720" w:left="1764" w:right="53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21.22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6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6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324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324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jc w:val="left"/>
        <w:ind w:firstLine="0" w:left="324" w:right="8312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3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single"/>
        </w:rPr>
        <w:t>LICY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left"/>
        <w:ind w:hanging="360" w:left="1044" w:right="53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ind w:firstLine="0" w:left="176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324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32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324" w:right="5381"/>
        <w:spacing w:before="0" w:after="0" w:lineRule="auto" w:line="264"/>
        <w:widowControl w:val="0"/>
      </w:pPr>
      <w:r>
        <mc:AlternateContent>
          <mc:Choice Requires="wpg">
            <w:drawing>
              <wp:anchor allowOverlap="1" layoutInCell="0" relativeHeight="1405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-17607</wp:posOffset>
                </wp:positionV>
                <wp:extent cx="5980175" cy="205741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205741"/>
                          <a:chOff x="0" y="0"/>
                          <a:chExt cx="5980175" cy="205741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 rot="0">
                            <a:off x="0" y="3048"/>
                            <a:ext cx="5980175" cy="199645"/>
                          </a:xfrm>
                          <a:custGeom>
                            <a:avLst/>
                            <a:pathLst>
                              <a:path w="5980175" h="199645">
                                <a:moveTo>
                                  <a:pt x="0" y="0"/>
                                </a:moveTo>
                                <a:lnTo>
                                  <a:pt x="0" y="199645"/>
                                </a:lnTo>
                                <a:lnTo>
                                  <a:pt x="5980175" y="199645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0" y="205741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single"/>
        </w:rPr>
        <w:ind w:firstLine="0" w:left="32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abs>
          <w:tab w:val="left" w:leader="none" w:pos="684"/>
          <w:tab w:val="left" w:leader="none" w:pos="4640"/>
        </w:tabs>
        <w:jc w:val="left"/>
        <w:ind w:hanging="323" w:left="324" w:right="3996"/>
        <w:spacing w:before="5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XII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4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324" w:right="4355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32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0"/>
          <w:szCs w:val="20"/>
          <w:spacing w:val="-5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324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772" w:right="10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664" w:footer="0" w:gutter="0" w:header="0" w:left="1116" w:right="850" w:top="72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47c577070bb64b3f" /><Relationship Type="http://schemas.openxmlformats.org/officeDocument/2006/relationships/settings" Target="settings.xml" Id="R8a6198fbd12b428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